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B0CDC" w14:textId="77777777" w:rsidR="00256DBB" w:rsidRPr="00256DBB" w:rsidRDefault="00256DBB" w:rsidP="00256DBB">
      <w:pPr>
        <w:spacing w:before="300" w:after="150" w:line="300" w:lineRule="atLeast"/>
        <w:outlineLvl w:val="1"/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it-IT"/>
          <w14:ligatures w14:val="none"/>
        </w:rPr>
      </w:pPr>
      <w:r w:rsidRPr="00256DBB">
        <w:rPr>
          <w:rFonts w:ascii="Verdana" w:eastAsia="Times New Roman" w:hAnsi="Verdana" w:cs="Times New Roman"/>
          <w:color w:val="333333"/>
          <w:kern w:val="0"/>
          <w:sz w:val="36"/>
          <w:szCs w:val="36"/>
          <w:lang w:eastAsia="it-IT"/>
          <w14:ligatures w14:val="none"/>
        </w:rPr>
        <w:t>Docente: Loris Giorgini</w:t>
      </w:r>
    </w:p>
    <w:p w14:paraId="43B94450" w14:textId="77777777" w:rsidR="00256DBB" w:rsidRPr="00256DBB" w:rsidRDefault="00256DBB" w:rsidP="00256DBB">
      <w:pPr>
        <w:shd w:val="clear" w:color="auto" w:fill="BB2E29"/>
        <w:spacing w:after="0" w:line="240" w:lineRule="auto"/>
        <w:rPr>
          <w:rFonts w:ascii="Verdana" w:eastAsia="Times New Roman" w:hAnsi="Verdana" w:cs="Times New Roman"/>
          <w:color w:val="FFFFFF"/>
          <w:kern w:val="0"/>
          <w:sz w:val="27"/>
          <w:szCs w:val="27"/>
          <w:lang w:eastAsia="it-IT"/>
          <w14:ligatures w14:val="none"/>
        </w:rPr>
      </w:pPr>
      <w:r w:rsidRPr="00256DBB">
        <w:rPr>
          <w:rFonts w:ascii="Verdana" w:eastAsia="Times New Roman" w:hAnsi="Verdana" w:cs="Times New Roman"/>
          <w:color w:val="FFFFFF"/>
          <w:kern w:val="0"/>
          <w:sz w:val="27"/>
          <w:szCs w:val="27"/>
          <w:lang w:eastAsia="it-IT"/>
          <w14:ligatures w14:val="none"/>
        </w:rPr>
        <w:t>Periodo di svolgimento delle lezioni: 20/09/2023 - 20/12/2023</w:t>
      </w:r>
    </w:p>
    <w:tbl>
      <w:tblPr>
        <w:tblW w:w="130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0"/>
        <w:gridCol w:w="2288"/>
        <w:gridCol w:w="6415"/>
      </w:tblGrid>
      <w:tr w:rsidR="00256DBB" w:rsidRPr="00256DBB" w14:paraId="18E959F8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57E9C96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20 settembre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549F311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0FEC572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6F224534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B2D315F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21 settembre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FCBDEC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B2E6D41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5F8BFC80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0C5DFFE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27 settembre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22ECFBE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8E475E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675A8387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862B5AF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28 settembre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DE0C5B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30E5187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5A8CC852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674C9EE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5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9737AE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E3F3979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6C673362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5EDEB3F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11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366BA9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710D92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50CD4976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E2B39B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12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B52699D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3AA8C1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136A54C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E881E6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18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703AD9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3272EAE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082E461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870378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19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40E93CD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E48F8F0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lastRenderedPageBreak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58623589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8804B3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lastRenderedPageBreak/>
              <w:t>mercoledì, 25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CD30927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712D42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1AEC925D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AACA049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26 ottobre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B8DF05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F4A92BF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6AE134A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0B7BFB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2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441D53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C9CCE96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33E3FDF7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F26E852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8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2AB595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28F70B7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CE13547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C92AC4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9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1E7AE1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00F0FE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2DC36D60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6C5DF60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15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0174602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7E5964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32BEFE18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D47C33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16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5189F1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C9C4991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4A285669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4269DF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22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886A58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08930F8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1BD4A670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887DC74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23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F210D9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213C762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36AA963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801D421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lastRenderedPageBreak/>
              <w:t>mercoledì, 29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933CDBC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23684D50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1D9D8FA0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5DF12510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30 novembre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727B87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9DBBAE4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96C089D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09BBBF3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6 dicembre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186366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4E251E2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299D6D1F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093741C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7 dicembre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3DA206C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21ACFA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2518B727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770193A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13 dicembre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2848D2D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228DFA5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DC99F96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40371089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giovedì, 14 dicembre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1B82288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16:00 - 19:00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6B5A2EFD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2.7A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Secondo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  <w:tr w:rsidR="00256DBB" w:rsidRPr="00256DBB" w14:paraId="7B5C37D4" w14:textId="77777777" w:rsidTr="00256D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3AFC2B1D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mercoledì, 20 dicembre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770EC77B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09:00 - 11:00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10" w:type="dxa"/>
              <w:bottom w:w="210" w:type="dxa"/>
              <w:right w:w="210" w:type="dxa"/>
            </w:tcMar>
            <w:hideMark/>
          </w:tcPr>
          <w:p w14:paraId="0D07B29F" w14:textId="77777777" w:rsidR="00256DBB" w:rsidRPr="00256DBB" w:rsidRDefault="00256DBB" w:rsidP="00256DB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</w:pP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t>AULA 5.2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Piano Primo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Facoltà di Ingegneria dell'Università di Bologna</w:t>
            </w:r>
            <w:r w:rsidRPr="00256DBB">
              <w:rPr>
                <w:rFonts w:ascii="Verdana" w:eastAsia="Times New Roman" w:hAnsi="Verdana" w:cs="Times New Roman"/>
                <w:color w:val="333333"/>
                <w:kern w:val="0"/>
                <w:sz w:val="21"/>
                <w:szCs w:val="21"/>
                <w:lang w:eastAsia="it-IT"/>
                <w14:ligatures w14:val="none"/>
              </w:rPr>
              <w:br/>
              <w:t>Viale del Risorgimento, 2 - Bologna</w:t>
            </w:r>
          </w:p>
        </w:tc>
      </w:tr>
    </w:tbl>
    <w:p w14:paraId="1BD6B774" w14:textId="77777777" w:rsidR="005041F7" w:rsidRDefault="005041F7"/>
    <w:sectPr w:rsidR="00504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BB"/>
    <w:rsid w:val="00256DBB"/>
    <w:rsid w:val="005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7E0"/>
  <w15:chartTrackingRefBased/>
  <w15:docId w15:val="{C6101D4A-15E8-41AC-A18C-D7BCEC7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56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56DBB"/>
    <w:rPr>
      <w:rFonts w:ascii="Times New Roman" w:eastAsia="Times New Roman" w:hAnsi="Times New Roman" w:cs="Times New Roman"/>
      <w:b/>
      <w:bCs/>
      <w:kern w:val="0"/>
      <w:sz w:val="36"/>
      <w:szCs w:val="36"/>
      <w:lang w:eastAsia="it-IT"/>
      <w14:ligatures w14:val="none"/>
    </w:rPr>
  </w:style>
  <w:style w:type="character" w:customStyle="1" w:styleId="bigger">
    <w:name w:val="bigger"/>
    <w:basedOn w:val="Carpredefinitoparagrafo"/>
    <w:rsid w:val="00256DBB"/>
  </w:style>
  <w:style w:type="character" w:customStyle="1" w:styleId="smaller">
    <w:name w:val="smaller"/>
    <w:basedOn w:val="Carpredefinitoparagrafo"/>
    <w:rsid w:val="00256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0137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none" w:sz="0" w:space="0" w:color="auto"/>
            <w:right w:val="single" w:sz="6" w:space="8" w:color="CCCCCC"/>
          </w:divBdr>
        </w:div>
        <w:div w:id="1412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Loris Giorgini</dc:creator>
  <cp:keywords/>
  <dc:description/>
  <cp:lastModifiedBy>Loris Giorgini</cp:lastModifiedBy>
  <cp:revision>1</cp:revision>
  <dcterms:created xsi:type="dcterms:W3CDTF">2023-09-09T11:07:00Z</dcterms:created>
  <dcterms:modified xsi:type="dcterms:W3CDTF">2023-09-09T11:07:00Z</dcterms:modified>
</cp:coreProperties>
</file>